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9C9C" w14:textId="120F7884" w:rsidR="0089342A" w:rsidRPr="00584A60" w:rsidRDefault="00321E94" w:rsidP="00A25541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68F2BA1" wp14:editId="276F85FF">
            <wp:extent cx="5760720" cy="1324610"/>
            <wp:effectExtent l="0" t="0" r="0" b="8890"/>
            <wp:docPr id="1998970163" name="Obraz 1998970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F39" w:rsidRPr="00584A60">
        <w:rPr>
          <w:rFonts w:asciiTheme="minorHAnsi" w:hAnsiTheme="minorHAnsi" w:cstheme="minorHAnsi"/>
          <w:sz w:val="20"/>
          <w:szCs w:val="20"/>
        </w:rPr>
        <w:t>Z</w:t>
      </w:r>
      <w:r w:rsidR="005D178B" w:rsidRPr="00584A60">
        <w:rPr>
          <w:rFonts w:asciiTheme="minorHAnsi" w:hAnsiTheme="minorHAnsi" w:cstheme="minorHAnsi"/>
          <w:sz w:val="20"/>
          <w:szCs w:val="20"/>
        </w:rPr>
        <w:t>a</w:t>
      </w:r>
      <w:r w:rsidR="00BC7F39" w:rsidRPr="00584A60">
        <w:rPr>
          <w:rFonts w:asciiTheme="minorHAnsi" w:hAnsiTheme="minorHAnsi" w:cstheme="minorHAnsi"/>
          <w:sz w:val="20"/>
          <w:szCs w:val="20"/>
        </w:rPr>
        <w:t xml:space="preserve">łącznik nr </w:t>
      </w:r>
      <w:r w:rsidR="00421B3F" w:rsidRPr="00584A60">
        <w:rPr>
          <w:rFonts w:asciiTheme="minorHAnsi" w:hAnsiTheme="minorHAnsi" w:cstheme="minorHAnsi"/>
          <w:sz w:val="20"/>
          <w:szCs w:val="20"/>
        </w:rPr>
        <w:t>6</w:t>
      </w:r>
      <w:r w:rsidR="00BC7F39" w:rsidRPr="00584A60">
        <w:rPr>
          <w:rFonts w:asciiTheme="minorHAnsi" w:hAnsiTheme="minorHAnsi" w:cstheme="minorHAnsi"/>
          <w:sz w:val="20"/>
          <w:szCs w:val="20"/>
        </w:rPr>
        <w:t xml:space="preserve"> </w:t>
      </w:r>
      <w:r w:rsidR="0089342A" w:rsidRPr="00584A60">
        <w:rPr>
          <w:rFonts w:asciiTheme="minorHAnsi" w:hAnsiTheme="minorHAnsi" w:cstheme="minorHAnsi"/>
          <w:sz w:val="20"/>
          <w:szCs w:val="20"/>
        </w:rPr>
        <w:t xml:space="preserve">do SWZ </w:t>
      </w:r>
    </w:p>
    <w:p w14:paraId="6E89F5CB" w14:textId="77777777" w:rsidR="0089342A" w:rsidRPr="00584A60" w:rsidRDefault="0089342A" w:rsidP="0089342A">
      <w:pPr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Wykonawca:</w:t>
      </w:r>
    </w:p>
    <w:p w14:paraId="3DA766E1" w14:textId="77777777" w:rsidR="0089342A" w:rsidRPr="00584A60" w:rsidRDefault="0089342A" w:rsidP="0089342A">
      <w:pPr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 xml:space="preserve">…………………………………… …………………………………… …………………………………… </w:t>
      </w:r>
    </w:p>
    <w:p w14:paraId="5A22A293" w14:textId="77777777" w:rsidR="0089342A" w:rsidRPr="00584A60" w:rsidRDefault="0089342A" w:rsidP="0089342A">
      <w:pPr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(pełna nazwa/firma, adres)</w:t>
      </w:r>
    </w:p>
    <w:p w14:paraId="7DC3BD43" w14:textId="77777777" w:rsidR="0089342A" w:rsidRPr="00584A60" w:rsidRDefault="0089342A" w:rsidP="0089342A">
      <w:pPr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PESEL ………………………………….</w:t>
      </w:r>
    </w:p>
    <w:p w14:paraId="5940A7B4" w14:textId="77777777" w:rsidR="0089342A" w:rsidRPr="00584A60" w:rsidRDefault="0089342A" w:rsidP="0089342A">
      <w:pPr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REGON ………………………………………</w:t>
      </w:r>
    </w:p>
    <w:p w14:paraId="206E81AE" w14:textId="77777777" w:rsidR="0089342A" w:rsidRPr="00584A60" w:rsidRDefault="0089342A" w:rsidP="0089342A">
      <w:pPr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KRS/</w:t>
      </w:r>
      <w:proofErr w:type="spellStart"/>
      <w:r w:rsidRPr="00584A60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584A60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2FA943BB" w14:textId="77777777" w:rsidR="00F657E5" w:rsidRPr="00584A60" w:rsidRDefault="00F657E5" w:rsidP="0089342A">
      <w:pPr>
        <w:rPr>
          <w:rFonts w:asciiTheme="minorHAnsi" w:hAnsiTheme="minorHAnsi" w:cstheme="minorHAnsi"/>
          <w:sz w:val="20"/>
          <w:szCs w:val="20"/>
        </w:rPr>
      </w:pPr>
    </w:p>
    <w:p w14:paraId="4A71A928" w14:textId="77777777" w:rsidR="0089342A" w:rsidRPr="00584A60" w:rsidRDefault="0089342A" w:rsidP="0089342A">
      <w:pPr>
        <w:spacing w:after="0"/>
        <w:jc w:val="center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 xml:space="preserve">Oświadczenie Wykonawcy składane na podstawie art. art. 125 ust. 1 ustawy z dnia </w:t>
      </w:r>
    </w:p>
    <w:p w14:paraId="05733F2C" w14:textId="77777777" w:rsidR="0089342A" w:rsidRPr="00584A60" w:rsidRDefault="0089342A" w:rsidP="0089342A">
      <w:pPr>
        <w:spacing w:after="0"/>
        <w:jc w:val="center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 xml:space="preserve">11 września 2019 r. Prawo zamówień publicznych (dalej </w:t>
      </w:r>
      <w:proofErr w:type="spellStart"/>
      <w:r w:rsidRPr="00584A6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584A60">
        <w:rPr>
          <w:rFonts w:asciiTheme="minorHAnsi" w:hAnsiTheme="minorHAnsi" w:cstheme="minorHAnsi"/>
          <w:sz w:val="20"/>
          <w:szCs w:val="20"/>
        </w:rPr>
        <w:t>)</w:t>
      </w:r>
    </w:p>
    <w:p w14:paraId="314B3415" w14:textId="77DD4BAD" w:rsidR="0089342A" w:rsidRPr="00584A60" w:rsidRDefault="0089342A" w:rsidP="0089342A">
      <w:pPr>
        <w:jc w:val="center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DOTYCZĄCE PODSTAW WYKLUCZENIA Z POSTĘPOWANIA</w:t>
      </w:r>
    </w:p>
    <w:p w14:paraId="31A678E7" w14:textId="039DE9E7" w:rsidR="00D33F34" w:rsidRPr="00584A60" w:rsidRDefault="001A1FB2" w:rsidP="0086599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84A60">
        <w:rPr>
          <w:rFonts w:asciiTheme="minorHAnsi" w:hAnsiTheme="minorHAnsi" w:cstheme="minorHAnsi"/>
          <w:b/>
          <w:bCs/>
          <w:sz w:val="20"/>
          <w:szCs w:val="20"/>
        </w:rPr>
        <w:t xml:space="preserve">„Przebudowa poziomów wodociągowych wody zimnej w Mazowieckim Szpitalu Wojewódzkim im. św. Jana Pawła II w Siedlcach” </w:t>
      </w:r>
      <w:r w:rsidR="00D33F34" w:rsidRPr="00584A60">
        <w:rPr>
          <w:rFonts w:asciiTheme="minorHAnsi" w:hAnsiTheme="minorHAnsi" w:cstheme="minorHAnsi"/>
          <w:b/>
          <w:sz w:val="20"/>
          <w:szCs w:val="20"/>
        </w:rPr>
        <w:t>FZP.2810.</w:t>
      </w:r>
      <w:r w:rsidR="00421B3F" w:rsidRPr="00584A60">
        <w:rPr>
          <w:rFonts w:asciiTheme="minorHAnsi" w:hAnsiTheme="minorHAnsi" w:cstheme="minorHAnsi"/>
          <w:b/>
          <w:sz w:val="20"/>
          <w:szCs w:val="20"/>
        </w:rPr>
        <w:t>60,</w:t>
      </w:r>
      <w:r w:rsidR="00D33F34" w:rsidRPr="00584A60">
        <w:rPr>
          <w:rFonts w:asciiTheme="minorHAnsi" w:hAnsiTheme="minorHAnsi" w:cstheme="minorHAnsi"/>
          <w:b/>
          <w:sz w:val="20"/>
          <w:szCs w:val="20"/>
        </w:rPr>
        <w:t>202</w:t>
      </w:r>
      <w:r w:rsidR="009E5C6D" w:rsidRPr="00584A60">
        <w:rPr>
          <w:rFonts w:asciiTheme="minorHAnsi" w:hAnsiTheme="minorHAnsi" w:cstheme="minorHAnsi"/>
          <w:b/>
          <w:sz w:val="20"/>
          <w:szCs w:val="20"/>
        </w:rPr>
        <w:t>6</w:t>
      </w:r>
    </w:p>
    <w:p w14:paraId="387EF4E0" w14:textId="77777777" w:rsidR="00421B3F" w:rsidRPr="00584A60" w:rsidRDefault="00421B3F" w:rsidP="00584A6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984FB21" w14:textId="77777777" w:rsidR="00421B3F" w:rsidRPr="00584A60" w:rsidRDefault="00421B3F" w:rsidP="00421B3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84A60">
        <w:rPr>
          <w:rFonts w:asciiTheme="minorHAnsi" w:hAnsiTheme="minorHAnsi" w:cstheme="minorHAnsi"/>
          <w:b/>
          <w:bCs/>
          <w:sz w:val="20"/>
          <w:szCs w:val="20"/>
        </w:rPr>
        <w:t>DOTYCZĄCE PODSTAW WYKLUCZENIA Z POSTĘPOWANIA</w:t>
      </w:r>
    </w:p>
    <w:p w14:paraId="7DA3254F" w14:textId="77777777" w:rsidR="00421B3F" w:rsidRPr="00584A60" w:rsidRDefault="00421B3F" w:rsidP="00421B3F">
      <w:pPr>
        <w:spacing w:after="0" w:line="240" w:lineRule="auto"/>
        <w:ind w:left="-113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6DB3F82" w14:textId="77777777" w:rsidR="00421B3F" w:rsidRPr="00584A60" w:rsidRDefault="00421B3F" w:rsidP="00421B3F">
      <w:pPr>
        <w:spacing w:after="0" w:line="240" w:lineRule="auto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Na potrzeby postępowania o udzielenie zamówienia publicznego oświadczamy, że nie podlegamy </w:t>
      </w:r>
      <w:proofErr w:type="gram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wykluczeniu  z</w:t>
      </w:r>
      <w:proofErr w:type="gramEnd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postępowania na podstawie:</w:t>
      </w:r>
    </w:p>
    <w:p w14:paraId="54204926" w14:textId="77777777" w:rsidR="00421B3F" w:rsidRPr="00584A60" w:rsidRDefault="00421B3F" w:rsidP="00421B3F">
      <w:pPr>
        <w:spacing w:after="0" w:line="240" w:lineRule="auto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- art.108 ust.1 ustawy </w:t>
      </w:r>
      <w:proofErr w:type="spell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Pzp</w:t>
      </w:r>
      <w:proofErr w:type="spellEnd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., art. 109 ust. 1 pkt 4, 5, 7 ustawy </w:t>
      </w:r>
      <w:proofErr w:type="spell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Pzp</w:t>
      </w:r>
      <w:proofErr w:type="spellEnd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14:paraId="75A3186F" w14:textId="77777777" w:rsidR="00421B3F" w:rsidRPr="00584A60" w:rsidRDefault="00421B3F" w:rsidP="00421B3F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sz w:val="20"/>
          <w:szCs w:val="20"/>
        </w:rPr>
        <w:t xml:space="preserve"> - </w:t>
      </w:r>
      <w:r w:rsidRPr="00584A60">
        <w:rPr>
          <w:rFonts w:asciiTheme="minorHAnsi" w:hAnsiTheme="minorHAnsi" w:cstheme="minorHAnsi"/>
          <w:sz w:val="20"/>
          <w:szCs w:val="20"/>
        </w:rPr>
        <w:t xml:space="preserve">art. 7 ust. 1 ustawy z dnia 13 kwietnia 2022 r. o szczególnych rozwiązaniach w zakresie przeciwdziałania wspierania agresji na Ukrainę oraz służących ochronie bezpieczeństwa narodowego                                                             </w:t>
      </w:r>
      <w:proofErr w:type="gramStart"/>
      <w:r w:rsidRPr="00584A60">
        <w:rPr>
          <w:rFonts w:asciiTheme="minorHAnsi" w:hAnsiTheme="minorHAnsi" w:cstheme="minorHAnsi"/>
          <w:sz w:val="20"/>
          <w:szCs w:val="20"/>
        </w:rPr>
        <w:t xml:space="preserve">  </w:t>
      </w:r>
      <w:r w:rsidRPr="00584A60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proofErr w:type="gramEnd"/>
    </w:p>
    <w:p w14:paraId="0CED4E2B" w14:textId="77777777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>- art. 5k rozporządzenia Rady (UE) nr 833/2014 z dnia 31 lipca 2014 r. dotyczącego środków ograniczających w związku z działaniami Rosji destabilizującymi sytuację na Ukrainie,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6DC7435" w14:textId="77777777" w:rsidR="00421B3F" w:rsidRPr="00584A60" w:rsidRDefault="00421B3F" w:rsidP="00421B3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5262CBA7" w14:textId="77777777" w:rsidR="00421B3F" w:rsidRPr="00584A60" w:rsidRDefault="00421B3F" w:rsidP="00421B3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84A60">
        <w:rPr>
          <w:rFonts w:asciiTheme="minorHAnsi" w:hAnsiTheme="minorHAnsi" w:cstheme="minorHAnsi"/>
          <w:b/>
          <w:sz w:val="20"/>
          <w:szCs w:val="20"/>
        </w:rPr>
        <w:t xml:space="preserve">UWAGA: </w:t>
      </w:r>
    </w:p>
    <w:p w14:paraId="332B9A90" w14:textId="77777777" w:rsidR="00421B3F" w:rsidRPr="00584A60" w:rsidRDefault="00421B3F" w:rsidP="00421B3F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hAnsiTheme="minorHAnsi" w:cstheme="minorHAnsi"/>
          <w:sz w:val="20"/>
          <w:szCs w:val="20"/>
        </w:rPr>
        <w:t xml:space="preserve">poniższe oświadczenie wykonawca wypełnia jedynie w </w:t>
      </w:r>
      <w:proofErr w:type="gramStart"/>
      <w:r w:rsidRPr="00584A60">
        <w:rPr>
          <w:rFonts w:asciiTheme="minorHAnsi" w:hAnsiTheme="minorHAnsi" w:cstheme="minorHAnsi"/>
          <w:sz w:val="20"/>
          <w:szCs w:val="20"/>
        </w:rPr>
        <w:t>sytuacji</w:t>
      </w:r>
      <w:proofErr w:type="gramEnd"/>
      <w:r w:rsidRPr="00584A60">
        <w:rPr>
          <w:rFonts w:asciiTheme="minorHAnsi" w:hAnsiTheme="minorHAnsi" w:cstheme="minorHAnsi"/>
          <w:sz w:val="20"/>
          <w:szCs w:val="20"/>
        </w:rPr>
        <w:t xml:space="preserve"> gdy zachodzą podstawy do wykluczenia.</w:t>
      </w:r>
    </w:p>
    <w:p w14:paraId="0C58BB5A" w14:textId="77777777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Oświadczam, że zachodzą w stosunku do mnie podstawy wykluczenia z postępowania na podstawie art.…………. ustawy </w:t>
      </w:r>
      <w:proofErr w:type="spell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Pzp</w:t>
      </w:r>
      <w:proofErr w:type="spellEnd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</w:t>
      </w:r>
      <w:r w:rsidRPr="00584A60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  <w:t xml:space="preserve">(podać mającą zastosowanie podstawę wykluczenia spośród wymienionych w art. 108 ust.1 pkt 1, 2, 5 ustawy </w:t>
      </w:r>
      <w:proofErr w:type="spellStart"/>
      <w:r w:rsidRPr="00584A60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  <w:t>Pzp</w:t>
      </w:r>
      <w:proofErr w:type="spellEnd"/>
      <w:r w:rsidRPr="00584A60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  <w:t xml:space="preserve">). </w:t>
      </w:r>
    </w:p>
    <w:p w14:paraId="122E0D1B" w14:textId="77777777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</w:pPr>
    </w:p>
    <w:p w14:paraId="2AD5586F" w14:textId="43183174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Pzp</w:t>
      </w:r>
      <w:proofErr w:type="spellEnd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podjąłem następujące środki naprawcze:</w:t>
      </w:r>
    </w:p>
    <w:p w14:paraId="55AE7729" w14:textId="77777777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jc w:val="left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11E3BC2" w14:textId="77777777" w:rsidR="00421B3F" w:rsidRPr="00584A60" w:rsidRDefault="00421B3F" w:rsidP="00421B3F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p w14:paraId="1FE74F7B" w14:textId="77777777" w:rsidR="00421B3F" w:rsidRPr="00584A60" w:rsidRDefault="00421B3F" w:rsidP="00421B3F">
      <w:pPr>
        <w:spacing w:after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584A60">
        <w:rPr>
          <w:rFonts w:asciiTheme="minorHAnsi" w:eastAsia="Times New Roman" w:hAnsiTheme="minorHAnsi" w:cstheme="minorHAnsi"/>
          <w:sz w:val="20"/>
          <w:szCs w:val="20"/>
        </w:rPr>
        <w:t>OŚWIADCZENIE DOTYCZĄCE WARUNKÓW UDZIAŁU W POSTĘPOWANIU:</w:t>
      </w:r>
    </w:p>
    <w:p w14:paraId="07E0D889" w14:textId="77777777" w:rsidR="00421B3F" w:rsidRPr="00584A60" w:rsidRDefault="00421B3F" w:rsidP="00421B3F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</w:p>
    <w:p w14:paraId="57DFB1BF" w14:textId="77777777" w:rsidR="00421B3F" w:rsidRPr="00584A60" w:rsidRDefault="00421B3F" w:rsidP="00421B3F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  <w:bookmarkStart w:id="0" w:name="_heading=h.30j0zll" w:colFirst="0" w:colLast="0"/>
      <w:bookmarkEnd w:id="0"/>
      <w:r w:rsidRPr="00584A60">
        <w:rPr>
          <w:rFonts w:asciiTheme="minorHAnsi" w:eastAsia="Times New Roman" w:hAnsiTheme="minorHAnsi" w:cstheme="minorHAnsi"/>
          <w:sz w:val="20"/>
          <w:szCs w:val="20"/>
        </w:rPr>
        <w:lastRenderedPageBreak/>
        <w:t xml:space="preserve">Oświadczam, że spełniam warunki udziału w postępowaniu określone przez zamawiającego w SWZ </w:t>
      </w:r>
      <w:r w:rsidRPr="00584A60">
        <w:rPr>
          <w:rFonts w:asciiTheme="minorHAnsi" w:hAnsiTheme="minorHAnsi" w:cstheme="minorHAnsi"/>
          <w:color w:val="0F243E" w:themeColor="text2" w:themeShade="80"/>
          <w:sz w:val="20"/>
          <w:szCs w:val="20"/>
        </w:rPr>
        <w:t>lub załączenie odrębnego oświadczenia dotyczącego spełniania warunków udziału w postępowaniu.</w:t>
      </w:r>
    </w:p>
    <w:p w14:paraId="3BB2CC25" w14:textId="77777777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554E8686" w14:textId="77777777" w:rsidR="00421B3F" w:rsidRPr="00584A60" w:rsidRDefault="00421B3F" w:rsidP="00421B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537ACD1" w14:textId="77777777" w:rsidR="00421B3F" w:rsidRPr="00584A60" w:rsidRDefault="00421B3F" w:rsidP="00421B3F">
      <w:pPr>
        <w:spacing w:after="0" w:line="240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………</w:t>
      </w:r>
      <w:proofErr w:type="gram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…….…….</w:t>
      </w:r>
      <w:proofErr w:type="gramEnd"/>
      <w:r w:rsidRPr="00584A60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  <w:t xml:space="preserve">(miejscowość), </w:t>
      </w:r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dnia……………</w:t>
      </w:r>
      <w:proofErr w:type="gramStart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>…….</w:t>
      </w:r>
      <w:proofErr w:type="gramEnd"/>
      <w:r w:rsidRPr="00584A6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r.  </w:t>
      </w:r>
      <w:r w:rsidRPr="00584A60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  <w:t xml:space="preserve">                                                     </w:t>
      </w:r>
    </w:p>
    <w:p w14:paraId="73EDBADE" w14:textId="77777777" w:rsidR="00421B3F" w:rsidRPr="00344E5A" w:rsidRDefault="00421B3F" w:rsidP="00421B3F">
      <w:pPr>
        <w:spacing w:after="0" w:line="240" w:lineRule="auto"/>
        <w:jc w:val="right"/>
        <w:rPr>
          <w:rFonts w:ascii="Arial Narrow" w:hAnsi="Arial Narrow"/>
          <w:sz w:val="16"/>
          <w:szCs w:val="16"/>
        </w:rPr>
      </w:pPr>
      <w:r w:rsidRPr="00344E5A">
        <w:rPr>
          <w:rFonts w:ascii="Arial Narrow" w:hAnsi="Arial Narrow"/>
          <w:sz w:val="16"/>
          <w:szCs w:val="16"/>
        </w:rPr>
        <w:t xml:space="preserve">podpis elektroniczny kwalifikowany </w:t>
      </w:r>
    </w:p>
    <w:p w14:paraId="0226DB0D" w14:textId="77777777" w:rsidR="00421B3F" w:rsidRPr="00344E5A" w:rsidRDefault="00421B3F" w:rsidP="00421B3F">
      <w:pPr>
        <w:spacing w:after="0" w:line="240" w:lineRule="auto"/>
        <w:jc w:val="right"/>
        <w:rPr>
          <w:rFonts w:ascii="Arial Narrow" w:hAnsi="Arial Narrow"/>
          <w:sz w:val="16"/>
          <w:szCs w:val="16"/>
        </w:rPr>
      </w:pPr>
      <w:r w:rsidRPr="00344E5A">
        <w:rPr>
          <w:rFonts w:ascii="Arial Narrow" w:hAnsi="Arial Narrow"/>
          <w:sz w:val="16"/>
          <w:szCs w:val="16"/>
        </w:rPr>
        <w:t>lub podpis zaufany lub osobisty</w:t>
      </w:r>
    </w:p>
    <w:p w14:paraId="27AE33B4" w14:textId="77777777" w:rsidR="00421B3F" w:rsidRPr="00344E5A" w:rsidRDefault="00421B3F" w:rsidP="00421B3F">
      <w:pPr>
        <w:spacing w:after="0" w:line="240" w:lineRule="auto"/>
        <w:jc w:val="right"/>
        <w:rPr>
          <w:rFonts w:ascii="Arial Narrow" w:hAnsi="Arial Narrow"/>
          <w:sz w:val="16"/>
          <w:szCs w:val="16"/>
        </w:rPr>
      </w:pPr>
      <w:r w:rsidRPr="00344E5A">
        <w:rPr>
          <w:rFonts w:ascii="Arial Narrow" w:hAnsi="Arial Narrow"/>
          <w:sz w:val="16"/>
          <w:szCs w:val="16"/>
        </w:rPr>
        <w:t>osoby/-</w:t>
      </w:r>
      <w:proofErr w:type="spellStart"/>
      <w:r w:rsidRPr="00344E5A">
        <w:rPr>
          <w:rFonts w:ascii="Arial Narrow" w:hAnsi="Arial Narrow"/>
          <w:sz w:val="16"/>
          <w:szCs w:val="16"/>
        </w:rPr>
        <w:t>ób</w:t>
      </w:r>
      <w:proofErr w:type="spellEnd"/>
      <w:r w:rsidRPr="00344E5A">
        <w:rPr>
          <w:rFonts w:ascii="Arial Narrow" w:hAnsi="Arial Narrow"/>
          <w:sz w:val="16"/>
          <w:szCs w:val="16"/>
        </w:rPr>
        <w:t xml:space="preserve"> uprawnionej/-</w:t>
      </w:r>
      <w:proofErr w:type="spellStart"/>
      <w:r w:rsidRPr="00344E5A">
        <w:rPr>
          <w:rFonts w:ascii="Arial Narrow" w:hAnsi="Arial Narrow"/>
          <w:sz w:val="16"/>
          <w:szCs w:val="16"/>
        </w:rPr>
        <w:t>ych</w:t>
      </w:r>
      <w:proofErr w:type="spellEnd"/>
    </w:p>
    <w:p w14:paraId="610239C9" w14:textId="77777777" w:rsidR="00421B3F" w:rsidRPr="00344E5A" w:rsidRDefault="00421B3F" w:rsidP="00421B3F">
      <w:pPr>
        <w:spacing w:after="0" w:line="240" w:lineRule="auto"/>
        <w:ind w:left="-113"/>
        <w:jc w:val="right"/>
        <w:rPr>
          <w:rFonts w:ascii="Arial Narrow" w:hAnsi="Arial Narrow"/>
          <w:b/>
          <w:sz w:val="16"/>
          <w:szCs w:val="16"/>
        </w:rPr>
      </w:pPr>
      <w:r w:rsidRPr="00344E5A">
        <w:rPr>
          <w:rFonts w:ascii="Arial Narrow" w:hAnsi="Arial Narrow"/>
          <w:sz w:val="16"/>
          <w:szCs w:val="16"/>
        </w:rPr>
        <w:t>do reprezentowania Wykonawcy lub pełnomocnika</w:t>
      </w:r>
    </w:p>
    <w:p w14:paraId="2D6FCA1C" w14:textId="77777777" w:rsidR="00421B3F" w:rsidRPr="00344E5A" w:rsidRDefault="00421B3F" w:rsidP="00421B3F">
      <w:pPr>
        <w:tabs>
          <w:tab w:val="left" w:pos="7288"/>
        </w:tabs>
        <w:rPr>
          <w:rFonts w:ascii="Arial Narrow" w:hAnsi="Arial Narrow"/>
          <w:sz w:val="16"/>
          <w:szCs w:val="16"/>
        </w:rPr>
      </w:pPr>
    </w:p>
    <w:p w14:paraId="6D6BA477" w14:textId="77777777" w:rsidR="00421B3F" w:rsidRPr="00F21CFF" w:rsidRDefault="00421B3F" w:rsidP="0089342A">
      <w:pPr>
        <w:jc w:val="right"/>
        <w:rPr>
          <w:rFonts w:ascii="Times New Roman" w:hAnsi="Times New Roman"/>
        </w:rPr>
      </w:pPr>
    </w:p>
    <w:sectPr w:rsidR="00421B3F" w:rsidRPr="00F21CF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1233" w14:textId="77777777" w:rsidR="00E80ACD" w:rsidRDefault="00E80ACD" w:rsidP="009D3FE2">
      <w:pPr>
        <w:spacing w:after="0" w:line="240" w:lineRule="auto"/>
      </w:pPr>
      <w:r>
        <w:separator/>
      </w:r>
    </w:p>
  </w:endnote>
  <w:endnote w:type="continuationSeparator" w:id="0">
    <w:p w14:paraId="173A0DE6" w14:textId="77777777" w:rsidR="00E80ACD" w:rsidRDefault="00E80ACD" w:rsidP="009D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38239" w14:textId="77777777" w:rsidR="00E80ACD" w:rsidRDefault="00E80ACD" w:rsidP="009D3FE2">
      <w:pPr>
        <w:spacing w:after="0" w:line="240" w:lineRule="auto"/>
      </w:pPr>
      <w:r>
        <w:separator/>
      </w:r>
    </w:p>
  </w:footnote>
  <w:footnote w:type="continuationSeparator" w:id="0">
    <w:p w14:paraId="517AF120" w14:textId="77777777" w:rsidR="00E80ACD" w:rsidRDefault="00E80ACD" w:rsidP="009D3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03BC" w14:textId="5BFE7057" w:rsidR="009D3FE2" w:rsidRPr="009D3FE2" w:rsidRDefault="009D3FE2" w:rsidP="009D3FE2">
    <w:pPr>
      <w:pStyle w:val="Nagwek"/>
    </w:pPr>
    <w:r>
      <w:rPr>
        <w:noProof/>
        <w:lang w:eastAsia="pl-PL"/>
      </w:rPr>
      <w:drawing>
        <wp:inline distT="0" distB="0" distL="0" distR="0" wp14:anchorId="4B28A354" wp14:editId="4AA5FF99">
          <wp:extent cx="5760720" cy="1324733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324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52EC8"/>
    <w:multiLevelType w:val="multilevel"/>
    <w:tmpl w:val="8B304518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" w15:restartNumberingAfterBreak="0">
    <w:nsid w:val="259A3657"/>
    <w:multiLevelType w:val="hybridMultilevel"/>
    <w:tmpl w:val="D75A5998"/>
    <w:lvl w:ilvl="0" w:tplc="29AE86C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534A7774"/>
    <w:multiLevelType w:val="hybridMultilevel"/>
    <w:tmpl w:val="76E84574"/>
    <w:lvl w:ilvl="0" w:tplc="00E49C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A5A50"/>
    <w:multiLevelType w:val="hybridMultilevel"/>
    <w:tmpl w:val="1428C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E2673"/>
    <w:multiLevelType w:val="hybridMultilevel"/>
    <w:tmpl w:val="3E70E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E3ACF"/>
    <w:multiLevelType w:val="hybridMultilevel"/>
    <w:tmpl w:val="A6E070A8"/>
    <w:lvl w:ilvl="0" w:tplc="35EAB736">
      <w:start w:val="1"/>
      <w:numFmt w:val="decimal"/>
      <w:lvlText w:val="%1)"/>
      <w:lvlJc w:val="left"/>
      <w:pPr>
        <w:ind w:left="107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902669756">
    <w:abstractNumId w:val="3"/>
  </w:num>
  <w:num w:numId="2" w16cid:durableId="425656422">
    <w:abstractNumId w:val="2"/>
  </w:num>
  <w:num w:numId="3" w16cid:durableId="183828726">
    <w:abstractNumId w:val="5"/>
  </w:num>
  <w:num w:numId="4" w16cid:durableId="641885076">
    <w:abstractNumId w:val="6"/>
  </w:num>
  <w:num w:numId="5" w16cid:durableId="1328166421">
    <w:abstractNumId w:val="0"/>
  </w:num>
  <w:num w:numId="6" w16cid:durableId="537008505">
    <w:abstractNumId w:val="4"/>
  </w:num>
  <w:num w:numId="7" w16cid:durableId="437068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42A"/>
    <w:rsid w:val="0002243A"/>
    <w:rsid w:val="001345F7"/>
    <w:rsid w:val="00155179"/>
    <w:rsid w:val="001A1FB2"/>
    <w:rsid w:val="001D678D"/>
    <w:rsid w:val="001E029B"/>
    <w:rsid w:val="001E5665"/>
    <w:rsid w:val="001F2652"/>
    <w:rsid w:val="002832D7"/>
    <w:rsid w:val="00290F87"/>
    <w:rsid w:val="002E1FF0"/>
    <w:rsid w:val="00310EDC"/>
    <w:rsid w:val="00321E94"/>
    <w:rsid w:val="003F43B1"/>
    <w:rsid w:val="004060FE"/>
    <w:rsid w:val="00421B3F"/>
    <w:rsid w:val="004662A9"/>
    <w:rsid w:val="00487C1F"/>
    <w:rsid w:val="004A4939"/>
    <w:rsid w:val="00584A60"/>
    <w:rsid w:val="005D178B"/>
    <w:rsid w:val="0063797D"/>
    <w:rsid w:val="006D3E72"/>
    <w:rsid w:val="006E6808"/>
    <w:rsid w:val="006F4D5A"/>
    <w:rsid w:val="0070484D"/>
    <w:rsid w:val="0071165E"/>
    <w:rsid w:val="0073301B"/>
    <w:rsid w:val="00752B7B"/>
    <w:rsid w:val="0075696A"/>
    <w:rsid w:val="007C781D"/>
    <w:rsid w:val="00824B27"/>
    <w:rsid w:val="00825408"/>
    <w:rsid w:val="00865991"/>
    <w:rsid w:val="00867A6E"/>
    <w:rsid w:val="0089342A"/>
    <w:rsid w:val="00897BBB"/>
    <w:rsid w:val="008D5D6A"/>
    <w:rsid w:val="008F53FF"/>
    <w:rsid w:val="00950220"/>
    <w:rsid w:val="0096534C"/>
    <w:rsid w:val="009D3B7C"/>
    <w:rsid w:val="009D3FE2"/>
    <w:rsid w:val="009E5C6D"/>
    <w:rsid w:val="00A25541"/>
    <w:rsid w:val="00A358CC"/>
    <w:rsid w:val="00A36769"/>
    <w:rsid w:val="00B16EE5"/>
    <w:rsid w:val="00B257B3"/>
    <w:rsid w:val="00B554C6"/>
    <w:rsid w:val="00B612E3"/>
    <w:rsid w:val="00BC7F39"/>
    <w:rsid w:val="00BD0D80"/>
    <w:rsid w:val="00C22857"/>
    <w:rsid w:val="00C332A0"/>
    <w:rsid w:val="00CE0AF0"/>
    <w:rsid w:val="00D33F34"/>
    <w:rsid w:val="00D865F3"/>
    <w:rsid w:val="00D92330"/>
    <w:rsid w:val="00E058A7"/>
    <w:rsid w:val="00E30CF8"/>
    <w:rsid w:val="00E80ACD"/>
    <w:rsid w:val="00F21CFF"/>
    <w:rsid w:val="00F32A88"/>
    <w:rsid w:val="00F657E5"/>
    <w:rsid w:val="00F6789A"/>
    <w:rsid w:val="00F8296F"/>
    <w:rsid w:val="00F85CEB"/>
    <w:rsid w:val="00F97F81"/>
    <w:rsid w:val="00FC7CE9"/>
    <w:rsid w:val="00FD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8D39"/>
  <w15:docId w15:val="{66F52F9E-A7A6-4568-BB15-9EA2AAEF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88"/>
    <w:pPr>
      <w:spacing w:after="60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7569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FE2"/>
  </w:style>
  <w:style w:type="paragraph" w:styleId="Stopka">
    <w:name w:val="footer"/>
    <w:basedOn w:val="Normalny"/>
    <w:link w:val="Stopka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FE2"/>
  </w:style>
  <w:style w:type="paragraph" w:styleId="Tekstdymka">
    <w:name w:val="Balloon Text"/>
    <w:basedOn w:val="Normalny"/>
    <w:link w:val="TekstdymkaZnak"/>
    <w:uiPriority w:val="99"/>
    <w:semiHidden/>
    <w:unhideWhenUsed/>
    <w:rsid w:val="009D3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FE2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CE0AF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CE0AF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nyWeb">
    <w:name w:val="Normal (Web)"/>
    <w:basedOn w:val="Normalny"/>
    <w:uiPriority w:val="99"/>
    <w:qFormat/>
    <w:rsid w:val="00CE0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qFormat/>
    <w:rsid w:val="00CE0AF0"/>
    <w:rPr>
      <w:vertAlign w:val="superscript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CE0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9BAC-8174-43CD-A8A7-6F0B6BD8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lzdanowska@msws.local</cp:lastModifiedBy>
  <cp:revision>9</cp:revision>
  <dcterms:created xsi:type="dcterms:W3CDTF">2026-03-25T09:48:00Z</dcterms:created>
  <dcterms:modified xsi:type="dcterms:W3CDTF">2026-04-10T11:45:00Z</dcterms:modified>
</cp:coreProperties>
</file>